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E" w:rsidRDefault="001D3900" w:rsidP="0056026B">
      <w:pPr>
        <w:ind w:left="720" w:firstLine="720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Kitchen-Hand/Cleaner</w:t>
      </w:r>
    </w:p>
    <w:p w:rsidR="0056026B" w:rsidRPr="0056026B" w:rsidRDefault="001D3900" w:rsidP="0056026B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(30</w:t>
      </w:r>
      <w:r w:rsidR="0056026B" w:rsidRPr="0056026B">
        <w:rPr>
          <w:sz w:val="40"/>
          <w:szCs w:val="40"/>
        </w:rPr>
        <w:t xml:space="preserve"> hours/week)</w:t>
      </w:r>
    </w:p>
    <w:p w:rsidR="00B76326" w:rsidRDefault="00B76326" w:rsidP="001E57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161"/>
      </w:tblGrid>
      <w:tr w:rsidR="00066F82" w:rsidRPr="00066F82" w:rsidTr="00066F82">
        <w:trPr>
          <w:trHeight w:val="374"/>
        </w:trPr>
        <w:tc>
          <w:tcPr>
            <w:tcW w:w="2877" w:type="dxa"/>
            <w:shd w:val="clear" w:color="auto" w:fill="auto"/>
            <w:vAlign w:val="center"/>
          </w:tcPr>
          <w:p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Job Title: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066F82" w:rsidRPr="00066F82" w:rsidRDefault="001D3900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Kitchen-hand</w:t>
            </w:r>
            <w:r w:rsidR="00E64A74">
              <w:rPr>
                <w:rFonts w:eastAsia="Times New Roman"/>
                <w:snapToGrid w:val="0"/>
                <w:lang w:val="en-US"/>
              </w:rPr>
              <w:t xml:space="preserve"> </w:t>
            </w:r>
            <w:r>
              <w:rPr>
                <w:rFonts w:eastAsia="Times New Roman"/>
                <w:snapToGrid w:val="0"/>
                <w:lang w:val="en-US"/>
              </w:rPr>
              <w:t>/</w:t>
            </w:r>
            <w:r w:rsidR="00E64A74">
              <w:rPr>
                <w:rFonts w:eastAsia="Times New Roman"/>
                <w:snapToGrid w:val="0"/>
                <w:lang w:val="en-US"/>
              </w:rPr>
              <w:t xml:space="preserve"> </w:t>
            </w:r>
            <w:r>
              <w:rPr>
                <w:rFonts w:eastAsia="Times New Roman"/>
                <w:snapToGrid w:val="0"/>
                <w:lang w:val="en-US"/>
              </w:rPr>
              <w:t>Cleaner</w:t>
            </w:r>
          </w:p>
        </w:tc>
      </w:tr>
      <w:tr w:rsidR="00066F82" w:rsidRPr="00066F82" w:rsidTr="00066F82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Pay Range: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066F82" w:rsidRPr="00066F82" w:rsidRDefault="00E64A74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Starting at $23.12 / hour.</w:t>
            </w:r>
          </w:p>
        </w:tc>
      </w:tr>
      <w:tr w:rsidR="00066F82" w:rsidRPr="00066F82" w:rsidTr="00066F82">
        <w:trPr>
          <w:trHeight w:val="357"/>
        </w:trPr>
        <w:tc>
          <w:tcPr>
            <w:tcW w:w="9038" w:type="dxa"/>
            <w:gridSpan w:val="2"/>
            <w:shd w:val="clear" w:color="auto" w:fill="auto"/>
            <w:vAlign w:val="center"/>
          </w:tcPr>
          <w:p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 w:rsidRPr="00066F82">
              <w:rPr>
                <w:rFonts w:eastAsia="Times New Roman"/>
                <w:i/>
                <w:snapToGrid w:val="0"/>
                <w:lang w:val="en-US"/>
              </w:rPr>
              <w:t xml:space="preserve">Nungalinya College is a Public Benevolent Institution (PBI).  This </w:t>
            </w:r>
            <w:r>
              <w:rPr>
                <w:rFonts w:eastAsia="Times New Roman"/>
                <w:i/>
                <w:snapToGrid w:val="0"/>
                <w:lang w:val="en-US"/>
              </w:rPr>
              <w:t>is</w:t>
            </w:r>
            <w:r w:rsidRPr="00066F82">
              <w:rPr>
                <w:rFonts w:eastAsia="Times New Roman"/>
                <w:i/>
                <w:snapToGrid w:val="0"/>
                <w:lang w:val="en-US"/>
              </w:rPr>
              <w:t xml:space="preserve"> a potential </w:t>
            </w:r>
            <w:r>
              <w:rPr>
                <w:rFonts w:eastAsia="Times New Roman"/>
                <w:i/>
                <w:snapToGrid w:val="0"/>
                <w:lang w:val="en-US"/>
              </w:rPr>
              <w:t>tax savings for all permanent employees.</w:t>
            </w:r>
          </w:p>
        </w:tc>
      </w:tr>
    </w:tbl>
    <w:p w:rsidR="00066F82" w:rsidRDefault="00066F82" w:rsidP="00066F82">
      <w:pPr>
        <w:jc w:val="center"/>
        <w:rPr>
          <w:b/>
        </w:rPr>
      </w:pPr>
    </w:p>
    <w:p w:rsidR="00066F82" w:rsidRPr="00066F82" w:rsidRDefault="00066F82" w:rsidP="00066F82">
      <w:r w:rsidRPr="00066F82">
        <w:t xml:space="preserve">Nungalinya </w:t>
      </w:r>
      <w:r>
        <w:t>College is a Theological College for Indigenous people with a campus in Darwin in the Northern Territory.  Students travel in from remote communities to study by intensive.</w:t>
      </w:r>
    </w:p>
    <w:p w:rsidR="00066F82" w:rsidRDefault="00066F82" w:rsidP="001E579E">
      <w:pPr>
        <w:rPr>
          <w:b/>
        </w:rPr>
      </w:pPr>
    </w:p>
    <w:p w:rsidR="00066F82" w:rsidRDefault="0056026B" w:rsidP="001E579E">
      <w:r>
        <w:t xml:space="preserve">We require a part-time </w:t>
      </w:r>
      <w:r w:rsidR="001D3900">
        <w:t xml:space="preserve">kitchen-hand/cleaner to work in our residential service team. The role will require both food handling/preparation and cleaning activities in our Indigenous residential facility. </w:t>
      </w:r>
      <w:r w:rsidR="003B3CCD" w:rsidRPr="00943B64">
        <w:t>Indigenous people are strongly encouraged to apply for this position if they have the relevant skills.</w:t>
      </w:r>
    </w:p>
    <w:p w:rsidR="001E66D2" w:rsidRDefault="001E66D2" w:rsidP="001E579E"/>
    <w:p w:rsidR="001E579E" w:rsidRPr="002C4E38" w:rsidRDefault="0000431E" w:rsidP="00603DB7">
      <w:pPr>
        <w:rPr>
          <w:b/>
        </w:rPr>
      </w:pPr>
      <w:r w:rsidRPr="002C4E38">
        <w:rPr>
          <w:b/>
        </w:rPr>
        <w:t>Selection Criteria:</w:t>
      </w:r>
    </w:p>
    <w:p w:rsidR="0000431E" w:rsidRDefault="0000431E" w:rsidP="00603DB7"/>
    <w:p w:rsidR="0056026B" w:rsidRPr="009E7565" w:rsidRDefault="0056026B" w:rsidP="0056026B">
      <w:pPr>
        <w:pStyle w:val="ListParagraph"/>
        <w:numPr>
          <w:ilvl w:val="0"/>
          <w:numId w:val="2"/>
        </w:numPr>
        <w:spacing w:after="200"/>
      </w:pPr>
      <w:r w:rsidRPr="009E7565">
        <w:t>A committed Christian believer and church member</w:t>
      </w:r>
      <w:r>
        <w:t>.</w:t>
      </w:r>
    </w:p>
    <w:p w:rsidR="00066F82" w:rsidRDefault="00066F82" w:rsidP="0000431E">
      <w:pPr>
        <w:pStyle w:val="ListParagraph"/>
        <w:numPr>
          <w:ilvl w:val="0"/>
          <w:numId w:val="2"/>
        </w:numPr>
      </w:pPr>
      <w:r>
        <w:t>Willingness to work sensitively and effectively within an environment that values Indigenous culture and Christian values.</w:t>
      </w:r>
    </w:p>
    <w:p w:rsidR="0000431E" w:rsidRDefault="0056026B" w:rsidP="001D3900">
      <w:pPr>
        <w:pStyle w:val="ListParagraph"/>
        <w:numPr>
          <w:ilvl w:val="0"/>
          <w:numId w:val="2"/>
        </w:numPr>
      </w:pPr>
      <w:r>
        <w:t xml:space="preserve">Experience with </w:t>
      </w:r>
      <w:r w:rsidR="001D3900">
        <w:t>food-handling and preparation.</w:t>
      </w:r>
    </w:p>
    <w:p w:rsidR="001D3900" w:rsidRDefault="001D3900" w:rsidP="001D3900">
      <w:pPr>
        <w:pStyle w:val="ListParagraph"/>
        <w:numPr>
          <w:ilvl w:val="0"/>
          <w:numId w:val="2"/>
        </w:numPr>
      </w:pPr>
      <w:r>
        <w:t>Experience with commercial cleaning practices in a residential context.</w:t>
      </w:r>
    </w:p>
    <w:p w:rsidR="001D3900" w:rsidRDefault="001D3900" w:rsidP="001D3900">
      <w:pPr>
        <w:pStyle w:val="ListParagraph"/>
        <w:numPr>
          <w:ilvl w:val="0"/>
          <w:numId w:val="2"/>
        </w:numPr>
      </w:pPr>
      <w:r>
        <w:t>Flexibility to work shifts across Monday-Saturday, breakfast to dinner.</w:t>
      </w:r>
    </w:p>
    <w:p w:rsidR="00066F82" w:rsidRDefault="00066F82" w:rsidP="00D45C6D"/>
    <w:p w:rsidR="001E0B24" w:rsidRDefault="001E0B24" w:rsidP="00D45C6D"/>
    <w:p w:rsidR="001E0B24" w:rsidRDefault="001E0B24" w:rsidP="00D45C6D">
      <w:r w:rsidRPr="00E64A74">
        <w:rPr>
          <w:b/>
        </w:rPr>
        <w:t>Start Date</w:t>
      </w:r>
      <w:r>
        <w:t xml:space="preserve">:  </w:t>
      </w:r>
      <w:r w:rsidR="001D3900">
        <w:t>22</w:t>
      </w:r>
      <w:r w:rsidR="001D3900" w:rsidRPr="001D3900">
        <w:rPr>
          <w:vertAlign w:val="superscript"/>
        </w:rPr>
        <w:t>nd</w:t>
      </w:r>
      <w:r w:rsidR="00A10504">
        <w:t xml:space="preserve"> February 2021</w:t>
      </w:r>
    </w:p>
    <w:p w:rsidR="001E0B24" w:rsidRDefault="001E0B24" w:rsidP="00D45C6D"/>
    <w:p w:rsidR="001E0B24" w:rsidRDefault="00073371" w:rsidP="00D45C6D">
      <w:r w:rsidRPr="00E64A74">
        <w:rPr>
          <w:b/>
        </w:rPr>
        <w:t>Applications close</w:t>
      </w:r>
      <w:r>
        <w:t xml:space="preserve">:  </w:t>
      </w:r>
      <w:r w:rsidR="0056026B">
        <w:t>12</w:t>
      </w:r>
      <w:r w:rsidR="0056026B" w:rsidRPr="0056026B">
        <w:rPr>
          <w:vertAlign w:val="superscript"/>
        </w:rPr>
        <w:t>th</w:t>
      </w:r>
      <w:r w:rsidR="0056026B">
        <w:t xml:space="preserve"> February 2021</w:t>
      </w:r>
    </w:p>
    <w:p w:rsidR="005E66CB" w:rsidRDefault="005E66CB" w:rsidP="00D45C6D"/>
    <w:p w:rsidR="00E64A74" w:rsidRDefault="00E64A74" w:rsidP="00D45C6D">
      <w:r>
        <w:t>Employment Application form attached – please complete.</w:t>
      </w:r>
    </w:p>
    <w:p w:rsidR="00E64A74" w:rsidRDefault="00E64A74" w:rsidP="00D45C6D"/>
    <w:p w:rsidR="00073371" w:rsidRDefault="00073371" w:rsidP="000165FF">
      <w:r>
        <w:t xml:space="preserve">For further information </w:t>
      </w:r>
      <w:r w:rsidR="000165FF">
        <w:t xml:space="preserve">please contact:  </w:t>
      </w:r>
    </w:p>
    <w:p w:rsidR="002C4E38" w:rsidRDefault="000165FF" w:rsidP="000165FF">
      <w:r>
        <w:t xml:space="preserve">Judy Fabbian – HR Officer </w:t>
      </w:r>
      <w:hyperlink r:id="rId7" w:history="1">
        <w:r w:rsidRPr="000346B8">
          <w:rPr>
            <w:rStyle w:val="Hyperlink"/>
          </w:rPr>
          <w:t>jfabbian@nungalinya.edu.au</w:t>
        </w:r>
      </w:hyperlink>
      <w:r>
        <w:t xml:space="preserve"> or call </w:t>
      </w:r>
    </w:p>
    <w:p w:rsidR="001E579E" w:rsidRDefault="000165FF" w:rsidP="001E579E">
      <w:r>
        <w:t>(08) 8920 7522.</w:t>
      </w:r>
    </w:p>
    <w:p w:rsidR="00E64A74" w:rsidRDefault="00E64A74">
      <w:pPr>
        <w:ind w:left="992"/>
      </w:pPr>
      <w:r>
        <w:br w:type="page"/>
      </w:r>
    </w:p>
    <w:p w:rsidR="00E64A74" w:rsidRDefault="00E64A74" w:rsidP="00E64A74"/>
    <w:p w:rsidR="00E64A74" w:rsidRPr="00814054" w:rsidRDefault="00E64A74" w:rsidP="00E64A74">
      <w:pPr>
        <w:spacing w:line="240" w:lineRule="auto"/>
        <w:rPr>
          <w:rFonts w:ascii="Century Gothic" w:eastAsia="Times New Roman" w:hAnsi="Century Gothic" w:cs="Times New Roman"/>
          <w:b/>
          <w:sz w:val="32"/>
          <w:szCs w:val="32"/>
          <w:lang w:val="en-US"/>
        </w:rPr>
      </w:pPr>
      <w:r w:rsidRPr="00814054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 xml:space="preserve"> </w:t>
      </w:r>
      <w:r w:rsidRPr="00814054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   </w:t>
      </w:r>
    </w:p>
    <w:p w:rsidR="00E64A74" w:rsidRPr="00814054" w:rsidRDefault="00E64A74" w:rsidP="00E64A74">
      <w:pPr>
        <w:widowControl w:val="0"/>
        <w:spacing w:line="240" w:lineRule="auto"/>
        <w:jc w:val="both"/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054">
        <w:rPr>
          <w:rFonts w:eastAsia="Time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3A766C42" wp14:editId="6C23ED86">
            <wp:simplePos x="0" y="0"/>
            <wp:positionH relativeFrom="column">
              <wp:posOffset>-6985</wp:posOffset>
            </wp:positionH>
            <wp:positionV relativeFrom="paragraph">
              <wp:posOffset>46355</wp:posOffset>
            </wp:positionV>
            <wp:extent cx="468000" cy="720000"/>
            <wp:effectExtent l="0" t="0" r="8255" b="4445"/>
            <wp:wrapTight wrapText="bothSides">
              <wp:wrapPolygon edited="0">
                <wp:start x="0" y="0"/>
                <wp:lineTo x="0" y="21162"/>
                <wp:lineTo x="21102" y="21162"/>
                <wp:lineTo x="211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54"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Nungalinya College Incorporated</w:t>
      </w:r>
    </w:p>
    <w:p w:rsidR="00E64A74" w:rsidRPr="00814054" w:rsidRDefault="00E64A74" w:rsidP="00E64A74">
      <w:pPr>
        <w:widowControl w:val="0"/>
        <w:spacing w:before="120"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r w:rsidRPr="00814054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 xml:space="preserve">National Indigenous Education and </w:t>
      </w:r>
      <w:smartTag w:uri="urn:schemas-microsoft-com:office:smarttags" w:element="place">
        <w:smartTag w:uri="urn:schemas-microsoft-com:office:smarttags" w:element="PlaceName">
          <w:r w:rsidRPr="00814054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Training</w:t>
          </w:r>
        </w:smartTag>
        <w:r w:rsidRPr="00814054">
          <w:rPr>
            <w:rFonts w:ascii="Comic Sans MS" w:eastAsia="Times New Roman" w:hAnsi="Comic Sans MS" w:cs="Times New Roman"/>
            <w:i/>
            <w:snapToGrid w:val="0"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814054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College</w:t>
          </w:r>
        </w:smartTag>
      </w:smartTag>
    </w:p>
    <w:p w:rsidR="00E64A74" w:rsidRPr="00814054" w:rsidRDefault="00E64A74" w:rsidP="00E64A74">
      <w:pPr>
        <w:widowControl w:val="0"/>
        <w:spacing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proofErr w:type="gramStart"/>
      <w:r w:rsidRPr="00814054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>of</w:t>
      </w:r>
      <w:proofErr w:type="gramEnd"/>
      <w:r w:rsidRPr="00814054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 xml:space="preserve"> the Anglican, Catholic, and Uniting Churches</w:t>
      </w:r>
    </w:p>
    <w:p w:rsidR="00E64A74" w:rsidRPr="00814054" w:rsidRDefault="003847BB" w:rsidP="00E64A74">
      <w:pPr>
        <w:keepNext/>
        <w:widowControl w:val="0"/>
        <w:tabs>
          <w:tab w:val="right" w:pos="9360"/>
        </w:tabs>
        <w:spacing w:line="240" w:lineRule="auto"/>
        <w:jc w:val="both"/>
        <w:outlineLvl w:val="2"/>
        <w:rPr>
          <w:rFonts w:eastAsia="Times New Roman"/>
          <w:b/>
          <w:snapToGrid w:val="0"/>
          <w:sz w:val="22"/>
          <w:szCs w:val="22"/>
          <w:lang w:val="en-US"/>
        </w:rPr>
      </w:pPr>
      <w:r>
        <w:rPr>
          <w:rFonts w:eastAsia="Times New Roman"/>
          <w:b/>
          <w:snapToGrid w:val="0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E64A74" w:rsidRPr="00814054" w:rsidRDefault="00E64A74" w:rsidP="00E64A74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2"/>
          <w:szCs w:val="22"/>
          <w:lang w:val="en-US"/>
        </w:rPr>
      </w:pPr>
    </w:p>
    <w:p w:rsidR="00E64A74" w:rsidRPr="00814054" w:rsidRDefault="00E64A74" w:rsidP="00E64A74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8"/>
          <w:szCs w:val="28"/>
          <w:lang w:val="en-US"/>
        </w:rPr>
      </w:pPr>
      <w:r w:rsidRPr="00814054">
        <w:rPr>
          <w:rFonts w:eastAsia="Times New Roman"/>
          <w:b/>
          <w:snapToGrid w:val="0"/>
          <w:sz w:val="28"/>
          <w:szCs w:val="28"/>
          <w:lang w:val="en-US"/>
        </w:rPr>
        <w:t>Employment Application Form</w:t>
      </w:r>
    </w:p>
    <w:p w:rsidR="00E64A74" w:rsidRPr="00814054" w:rsidRDefault="00E64A74" w:rsidP="00E64A74">
      <w:pPr>
        <w:spacing w:line="240" w:lineRule="auto"/>
        <w:rPr>
          <w:rFonts w:eastAsia="Times New Roman"/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E64A74" w:rsidRPr="00814054" w:rsidTr="00007534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E64A74" w:rsidRPr="00814054" w:rsidRDefault="00E64A74" w:rsidP="00007534">
            <w:pPr>
              <w:jc w:val="center"/>
              <w:rPr>
                <w:sz w:val="22"/>
                <w:szCs w:val="22"/>
                <w:lang w:val="en-US"/>
              </w:rPr>
            </w:pPr>
            <w:r w:rsidRPr="00814054">
              <w:rPr>
                <w:b/>
                <w:lang w:val="en-US"/>
              </w:rPr>
              <w:t>Applicant Details:</w:t>
            </w: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Name: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Address: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Phone: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Home: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Mobile: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Email address: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Details of the Church you are currently attending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Position applied for: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E64A74" w:rsidRPr="00814054" w:rsidTr="00007534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E64A74" w:rsidRPr="00814054" w:rsidRDefault="00E64A74" w:rsidP="0000753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  <w:t>Qualifications and work history</w:t>
            </w: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 xml:space="preserve">List relevant Qualifications   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(you may be asked to supply originals at time of interview)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8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Details of current or last place of employment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9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  <w:t>Please supply details of the following Referees:</w:t>
            </w: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lastRenderedPageBreak/>
              <w:t>Work Referee No. 1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0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Work Referee No. 2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1"/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 xml:space="preserve">Referee from your Minister.  </w:t>
            </w:r>
          </w:p>
          <w:p w:rsidR="00E64A74" w:rsidRPr="00814054" w:rsidRDefault="00E64A74" w:rsidP="00007534">
            <w:pPr>
              <w:rPr>
                <w:rFonts w:ascii="Century Gothic" w:hAnsi="Century Gothic" w:cs="Times New Roman"/>
                <w:lang w:val="en-US"/>
              </w:rPr>
            </w:pPr>
            <w:r w:rsidRPr="00814054">
              <w:rPr>
                <w:rFonts w:ascii="Century Gothic" w:hAnsi="Century Gothic" w:cs="Times New Roman"/>
                <w:lang w:val="en-US"/>
              </w:rPr>
              <w:t>(</w:t>
            </w:r>
            <w:r w:rsidRPr="00814054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If you unable to do so, please list a personal referee)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E64A74" w:rsidRPr="00814054" w:rsidTr="00007534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E64A74" w:rsidRPr="00814054" w:rsidRDefault="00E64A74" w:rsidP="00007534">
            <w:pPr>
              <w:jc w:val="center"/>
              <w:rPr>
                <w:rFonts w:ascii="Century Gothic" w:hAnsi="Century Gothic" w:cs="Times New Roman"/>
                <w:b/>
                <w:i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i/>
                <w:sz w:val="22"/>
                <w:szCs w:val="22"/>
                <w:lang w:val="en-US"/>
              </w:rPr>
              <w:t>Please attach your Resume along with your Cover Letter where you have answered the Selection Criteria.</w:t>
            </w: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lang w:val="en-US"/>
              </w:rPr>
            </w:pPr>
            <w:r w:rsidRPr="00814054">
              <w:rPr>
                <w:rFonts w:ascii="Century Gothic" w:hAnsi="Century Gothic" w:cs="Times New Roman"/>
                <w:lang w:val="en-US"/>
              </w:rPr>
              <w:t>Signature: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E64A74" w:rsidRPr="00814054" w:rsidTr="00007534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lang w:val="en-US"/>
              </w:rPr>
            </w:pPr>
            <w:r w:rsidRPr="00814054">
              <w:rPr>
                <w:rFonts w:ascii="Century Gothic" w:hAnsi="Century Gothic" w:cs="Times New Roman"/>
                <w:lang w:val="en-US"/>
              </w:rPr>
              <w:t>Date:</w:t>
            </w:r>
          </w:p>
        </w:tc>
        <w:tc>
          <w:tcPr>
            <w:tcW w:w="6408" w:type="dxa"/>
            <w:shd w:val="clear" w:color="auto" w:fill="auto"/>
          </w:tcPr>
          <w:p w:rsidR="00E64A74" w:rsidRPr="00814054" w:rsidRDefault="00E64A74" w:rsidP="0000753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</w:tbl>
    <w:p w:rsidR="00E64A74" w:rsidRPr="00814054" w:rsidRDefault="00E64A74" w:rsidP="00E64A74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64A74" w:rsidRPr="00814054" w:rsidRDefault="00E64A74" w:rsidP="00E64A74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E64A74" w:rsidRPr="001E579E" w:rsidRDefault="00E64A74" w:rsidP="001E579E"/>
    <w:sectPr w:rsidR="00E64A74" w:rsidRPr="001E579E" w:rsidSect="001E579E">
      <w:headerReference w:type="default" r:id="rId9"/>
      <w:headerReference w:type="first" r:id="rId10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26" w:rsidRDefault="00B76326" w:rsidP="001E579E">
      <w:r>
        <w:separator/>
      </w:r>
    </w:p>
  </w:endnote>
  <w:endnote w:type="continuationSeparator" w:id="0">
    <w:p w:rsidR="00B76326" w:rsidRDefault="00B76326" w:rsidP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26" w:rsidRDefault="00B76326" w:rsidP="001E579E">
      <w:r>
        <w:separator/>
      </w:r>
    </w:p>
  </w:footnote>
  <w:footnote w:type="continuationSeparator" w:id="0">
    <w:p w:rsidR="00B76326" w:rsidRDefault="00B76326" w:rsidP="001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9A" w:rsidRDefault="0054439A" w:rsidP="001E579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F8155" wp14:editId="2CF15C57">
              <wp:simplePos x="0" y="0"/>
              <wp:positionH relativeFrom="column">
                <wp:posOffset>-567690</wp:posOffset>
              </wp:positionH>
              <wp:positionV relativeFrom="paragraph">
                <wp:posOffset>-294640</wp:posOffset>
              </wp:positionV>
              <wp:extent cx="6972300" cy="1371600"/>
              <wp:effectExtent l="0" t="0" r="0" b="0"/>
              <wp:wrapTight wrapText="bothSides">
                <wp:wrapPolygon edited="0">
                  <wp:start x="118" y="900"/>
                  <wp:lineTo x="118" y="20700"/>
                  <wp:lineTo x="21423" y="20700"/>
                  <wp:lineTo x="21423" y="900"/>
                  <wp:lineTo x="118" y="90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9A" w:rsidRPr="009B5840" w:rsidRDefault="0054439A" w:rsidP="001E579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F8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7pt;margin-top:-23.2pt;width:54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" filled="f" stroked="f">
              <v:textbox inset=",7.2pt,,7.2pt">
                <w:txbxContent>
                  <w:p w:rsidR="0054439A" w:rsidRPr="009B5840" w:rsidRDefault="0054439A" w:rsidP="001E579E"/>
                </w:txbxContent>
              </v:textbox>
              <w10:wrap type="tight"/>
            </v:shape>
          </w:pict>
        </mc:Fallback>
      </mc:AlternateContent>
    </w:r>
  </w:p>
  <w:p w:rsidR="0054439A" w:rsidRDefault="0054439A" w:rsidP="001E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9A" w:rsidRDefault="00D85D52" w:rsidP="001E5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5400B4C" wp14:editId="14FE358F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164705" cy="1266190"/>
          <wp:effectExtent l="0" t="0" r="0" b="0"/>
          <wp:wrapTight wrapText="bothSides">
            <wp:wrapPolygon edited="0">
              <wp:start x="0" y="0"/>
              <wp:lineTo x="0" y="21123"/>
              <wp:lineTo x="21537" y="21123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mage no fax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24A"/>
    <w:multiLevelType w:val="hybridMultilevel"/>
    <w:tmpl w:val="117C180A"/>
    <w:lvl w:ilvl="0" w:tplc="B0846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7C4"/>
    <w:multiLevelType w:val="hybridMultilevel"/>
    <w:tmpl w:val="6C80E590"/>
    <w:lvl w:ilvl="0" w:tplc="B2EA35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55A4"/>
    <w:multiLevelType w:val="hybridMultilevel"/>
    <w:tmpl w:val="997CC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26"/>
    <w:rsid w:val="0000431E"/>
    <w:rsid w:val="00010EBE"/>
    <w:rsid w:val="000135DD"/>
    <w:rsid w:val="000165FF"/>
    <w:rsid w:val="000516E2"/>
    <w:rsid w:val="0006288A"/>
    <w:rsid w:val="00066F82"/>
    <w:rsid w:val="00073371"/>
    <w:rsid w:val="00083614"/>
    <w:rsid w:val="000A532D"/>
    <w:rsid w:val="000A7F4C"/>
    <w:rsid w:val="000B03AD"/>
    <w:rsid w:val="00100AD6"/>
    <w:rsid w:val="00105D6C"/>
    <w:rsid w:val="00136174"/>
    <w:rsid w:val="00147A5E"/>
    <w:rsid w:val="001705CB"/>
    <w:rsid w:val="001770B0"/>
    <w:rsid w:val="00184B06"/>
    <w:rsid w:val="001B5CFA"/>
    <w:rsid w:val="001D3900"/>
    <w:rsid w:val="001E0B24"/>
    <w:rsid w:val="001E579E"/>
    <w:rsid w:val="001E66D2"/>
    <w:rsid w:val="00203060"/>
    <w:rsid w:val="00237EA9"/>
    <w:rsid w:val="00270626"/>
    <w:rsid w:val="002726D2"/>
    <w:rsid w:val="00276CD4"/>
    <w:rsid w:val="00282F62"/>
    <w:rsid w:val="00291D22"/>
    <w:rsid w:val="00297A06"/>
    <w:rsid w:val="002C139F"/>
    <w:rsid w:val="002C4E38"/>
    <w:rsid w:val="002D6EC2"/>
    <w:rsid w:val="002E72D8"/>
    <w:rsid w:val="002F317B"/>
    <w:rsid w:val="002F44C5"/>
    <w:rsid w:val="0033039F"/>
    <w:rsid w:val="003511C4"/>
    <w:rsid w:val="0035334F"/>
    <w:rsid w:val="00373AF1"/>
    <w:rsid w:val="00374CBE"/>
    <w:rsid w:val="00377F22"/>
    <w:rsid w:val="003847BB"/>
    <w:rsid w:val="003B0A7C"/>
    <w:rsid w:val="003B3CCD"/>
    <w:rsid w:val="003C5975"/>
    <w:rsid w:val="003D0257"/>
    <w:rsid w:val="00437791"/>
    <w:rsid w:val="0044267C"/>
    <w:rsid w:val="004552F3"/>
    <w:rsid w:val="00455C70"/>
    <w:rsid w:val="00490C16"/>
    <w:rsid w:val="004A0EDC"/>
    <w:rsid w:val="004C0EE7"/>
    <w:rsid w:val="004F190F"/>
    <w:rsid w:val="005061B3"/>
    <w:rsid w:val="005362DA"/>
    <w:rsid w:val="0054439A"/>
    <w:rsid w:val="0056026B"/>
    <w:rsid w:val="00584B3F"/>
    <w:rsid w:val="00597702"/>
    <w:rsid w:val="005C007D"/>
    <w:rsid w:val="005C74C1"/>
    <w:rsid w:val="005E19AD"/>
    <w:rsid w:val="005E66CB"/>
    <w:rsid w:val="005E7380"/>
    <w:rsid w:val="005F18B4"/>
    <w:rsid w:val="005F545A"/>
    <w:rsid w:val="00603DB7"/>
    <w:rsid w:val="00653B37"/>
    <w:rsid w:val="00674218"/>
    <w:rsid w:val="0067439F"/>
    <w:rsid w:val="00675600"/>
    <w:rsid w:val="006A5AE2"/>
    <w:rsid w:val="006B43A0"/>
    <w:rsid w:val="006C431F"/>
    <w:rsid w:val="006E186D"/>
    <w:rsid w:val="006E1A2E"/>
    <w:rsid w:val="0070472C"/>
    <w:rsid w:val="00716311"/>
    <w:rsid w:val="007441D7"/>
    <w:rsid w:val="00773EDD"/>
    <w:rsid w:val="007851DA"/>
    <w:rsid w:val="007C4852"/>
    <w:rsid w:val="007D44C2"/>
    <w:rsid w:val="00802B10"/>
    <w:rsid w:val="0081129F"/>
    <w:rsid w:val="008143E2"/>
    <w:rsid w:val="00840B01"/>
    <w:rsid w:val="008744BB"/>
    <w:rsid w:val="00877D00"/>
    <w:rsid w:val="00880C24"/>
    <w:rsid w:val="008822D4"/>
    <w:rsid w:val="008C3639"/>
    <w:rsid w:val="008C6166"/>
    <w:rsid w:val="008D7CAE"/>
    <w:rsid w:val="008E4077"/>
    <w:rsid w:val="00937C40"/>
    <w:rsid w:val="0094350B"/>
    <w:rsid w:val="00946C02"/>
    <w:rsid w:val="00962D2B"/>
    <w:rsid w:val="00967866"/>
    <w:rsid w:val="0099405A"/>
    <w:rsid w:val="009A62B3"/>
    <w:rsid w:val="009E337D"/>
    <w:rsid w:val="009F6365"/>
    <w:rsid w:val="00A10504"/>
    <w:rsid w:val="00A510BB"/>
    <w:rsid w:val="00A645D0"/>
    <w:rsid w:val="00A648B7"/>
    <w:rsid w:val="00A92842"/>
    <w:rsid w:val="00AA2368"/>
    <w:rsid w:val="00B16458"/>
    <w:rsid w:val="00B24A91"/>
    <w:rsid w:val="00B36988"/>
    <w:rsid w:val="00B427D2"/>
    <w:rsid w:val="00B504E7"/>
    <w:rsid w:val="00B60962"/>
    <w:rsid w:val="00B76326"/>
    <w:rsid w:val="00B91528"/>
    <w:rsid w:val="00BA57DF"/>
    <w:rsid w:val="00BE5F10"/>
    <w:rsid w:val="00BF7C51"/>
    <w:rsid w:val="00C201D7"/>
    <w:rsid w:val="00C908B0"/>
    <w:rsid w:val="00D01FFA"/>
    <w:rsid w:val="00D03E88"/>
    <w:rsid w:val="00D07FED"/>
    <w:rsid w:val="00D45C6D"/>
    <w:rsid w:val="00D55B61"/>
    <w:rsid w:val="00D72111"/>
    <w:rsid w:val="00D85D52"/>
    <w:rsid w:val="00D944E5"/>
    <w:rsid w:val="00DA1AA3"/>
    <w:rsid w:val="00E32DBB"/>
    <w:rsid w:val="00E50E72"/>
    <w:rsid w:val="00E64A74"/>
    <w:rsid w:val="00E91CAE"/>
    <w:rsid w:val="00EF0E3F"/>
    <w:rsid w:val="00EF21D9"/>
    <w:rsid w:val="00F127F3"/>
    <w:rsid w:val="00F7113D"/>
    <w:rsid w:val="00FD6041"/>
    <w:rsid w:val="00FE1796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  <w15:docId w15:val="{89FD05C1-18E9-4BB2-A911-7B91F973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E"/>
    <w:pPr>
      <w:ind w:left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DD"/>
  </w:style>
  <w:style w:type="paragraph" w:styleId="Footer">
    <w:name w:val="footer"/>
    <w:basedOn w:val="Normal"/>
    <w:link w:val="Foot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DD"/>
  </w:style>
  <w:style w:type="paragraph" w:styleId="BalloonText">
    <w:name w:val="Balloon Text"/>
    <w:basedOn w:val="Normal"/>
    <w:link w:val="BalloonTextChar"/>
    <w:uiPriority w:val="99"/>
    <w:semiHidden/>
    <w:unhideWhenUsed/>
    <w:rsid w:val="0077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DB7"/>
    <w:pPr>
      <w:ind w:left="720"/>
      <w:contextualSpacing/>
    </w:pPr>
  </w:style>
  <w:style w:type="table" w:styleId="TableGrid">
    <w:name w:val="Table Grid"/>
    <w:basedOn w:val="TableNormal"/>
    <w:rsid w:val="00E64A7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fabbian@nungaliny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Long</dc:creator>
  <cp:lastModifiedBy>Ben Van Gelderen</cp:lastModifiedBy>
  <cp:revision>2</cp:revision>
  <cp:lastPrinted>2020-09-25T05:52:00Z</cp:lastPrinted>
  <dcterms:created xsi:type="dcterms:W3CDTF">2021-02-02T01:00:00Z</dcterms:created>
  <dcterms:modified xsi:type="dcterms:W3CDTF">2021-02-02T01:00:00Z</dcterms:modified>
</cp:coreProperties>
</file>